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28A8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33166311" wp14:editId="7CE34F6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32AA25" w14:textId="77777777"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14:paraId="70B6239B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1680ED2B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6B1747D6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772BC5F0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65558949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1D80B487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B8397C6" w14:textId="68786BD1" w:rsidR="00D03555" w:rsidRPr="006F652B" w:rsidRDefault="00D03555" w:rsidP="00D0355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396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53AD31E0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65F4D0C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11B83B4" w14:textId="06A55DB4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AA0EE5">
        <w:rPr>
          <w:sz w:val="26"/>
          <w:szCs w:val="26"/>
        </w:rPr>
        <w:t xml:space="preserve">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14:paraId="179848AA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4828650B" w14:textId="7D532644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 xml:space="preserve">, </w:t>
      </w:r>
      <w:r w:rsidR="00FF2664" w:rsidRPr="00FF2664">
        <w:rPr>
          <w:sz w:val="26"/>
          <w:szCs w:val="26"/>
        </w:rPr>
        <w:t>Федеральны</w:t>
      </w:r>
      <w:r w:rsidR="00FF2664">
        <w:rPr>
          <w:sz w:val="26"/>
          <w:szCs w:val="26"/>
        </w:rPr>
        <w:t>м</w:t>
      </w:r>
      <w:r w:rsidR="00FF2664" w:rsidRPr="00FF2664">
        <w:rPr>
          <w:sz w:val="26"/>
          <w:szCs w:val="26"/>
        </w:rPr>
        <w:t xml:space="preserve"> 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от 20.03.2025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33-ФЗ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F2664">
        <w:rPr>
          <w:sz w:val="26"/>
          <w:szCs w:val="26"/>
        </w:rPr>
        <w:t xml:space="preserve">», </w:t>
      </w:r>
      <w:r w:rsidR="00FF2664" w:rsidRPr="00FF2664">
        <w:rPr>
          <w:sz w:val="26"/>
          <w:szCs w:val="26"/>
        </w:rPr>
        <w:t>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Красноярского края от 15.05.2025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9-3914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 территориальной организации местного самоуправления в Красноярском крае</w:t>
      </w:r>
      <w:r w:rsidR="00FF2664">
        <w:rPr>
          <w:sz w:val="26"/>
          <w:szCs w:val="26"/>
        </w:rPr>
        <w:t xml:space="preserve">», </w:t>
      </w:r>
      <w:r w:rsidR="00AF611E">
        <w:rPr>
          <w:sz w:val="26"/>
          <w:szCs w:val="26"/>
        </w:rPr>
        <w:t>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</w:t>
      </w:r>
      <w:r w:rsidR="0043588F">
        <w:rPr>
          <w:sz w:val="26"/>
          <w:szCs w:val="26"/>
        </w:rPr>
        <w:br/>
      </w:r>
      <w:r w:rsidR="00D36849">
        <w:rPr>
          <w:sz w:val="26"/>
          <w:szCs w:val="26"/>
        </w:rPr>
        <w:t>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43588F">
        <w:rPr>
          <w:sz w:val="26"/>
          <w:szCs w:val="26"/>
        </w:rPr>
        <w:br/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50B940AF" w14:textId="1899BB7F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</w:t>
      </w:r>
      <w:r w:rsidR="00946E81">
        <w:rPr>
          <w:sz w:val="26"/>
          <w:szCs w:val="26"/>
        </w:rPr>
        <w:br/>
      </w:r>
      <w:r w:rsidR="006A6DDA" w:rsidRPr="00E84ED9">
        <w:rPr>
          <w:sz w:val="26"/>
          <w:szCs w:val="26"/>
        </w:rPr>
        <w:t xml:space="preserve">в муниципальную собственность </w:t>
      </w:r>
      <w:r w:rsidR="00B80D41" w:rsidRPr="00E84ED9">
        <w:rPr>
          <w:sz w:val="26"/>
          <w:szCs w:val="26"/>
        </w:rPr>
        <w:t xml:space="preserve">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E84ED9">
        <w:rPr>
          <w:sz w:val="26"/>
          <w:szCs w:val="26"/>
        </w:rPr>
        <w:t>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согласно приложению к настоящему решению.</w:t>
      </w:r>
    </w:p>
    <w:p w14:paraId="6DF34819" w14:textId="6ECD2FB4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14:paraId="2921CEB6" w14:textId="18E5D540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 xml:space="preserve">. </w:t>
      </w:r>
      <w:r w:rsidR="00D03555">
        <w:rPr>
          <w:sz w:val="26"/>
          <w:szCs w:val="26"/>
        </w:rPr>
        <w:t>Р</w:t>
      </w:r>
      <w:r w:rsidR="00582455" w:rsidRPr="00AA0EE5">
        <w:rPr>
          <w:sz w:val="26"/>
          <w:szCs w:val="26"/>
        </w:rPr>
        <w:t>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1103D7B0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5B763DEC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62326F68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43E8DF78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57D1CDA4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26CAFE9F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5496DEC5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2A44D7" w14:textId="56F72936" w:rsidR="00B80D41" w:rsidRPr="006C31F8" w:rsidRDefault="00582455" w:rsidP="006C31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8631ED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    ______________  </w:t>
      </w:r>
      <w:r w:rsidR="008631ED">
        <w:rPr>
          <w:sz w:val="26"/>
          <w:szCs w:val="26"/>
        </w:rPr>
        <w:t>А.А.Войнич</w:t>
      </w:r>
      <w:r>
        <w:rPr>
          <w:sz w:val="26"/>
          <w:szCs w:val="26"/>
        </w:rPr>
        <w:t xml:space="preserve">                     </w:t>
      </w:r>
    </w:p>
    <w:p w14:paraId="159FEA96" w14:textId="56CB86B8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32F74759" w14:textId="77777777" w:rsidR="006A6DDA" w:rsidRDefault="006A6DDA" w:rsidP="006A6DDA">
      <w:pPr>
        <w:jc w:val="center"/>
      </w:pPr>
    </w:p>
    <w:p w14:paraId="5378E66A" w14:textId="77777777" w:rsidR="000D58A1" w:rsidRDefault="000D58A1" w:rsidP="00A63133">
      <w:pPr>
        <w:jc w:val="center"/>
        <w:rPr>
          <w:sz w:val="26"/>
          <w:szCs w:val="26"/>
        </w:rPr>
      </w:pPr>
    </w:p>
    <w:p w14:paraId="602C5C7A" w14:textId="0BF34C5E" w:rsidR="006A6DDA" w:rsidRPr="00C61114" w:rsidRDefault="00A63133" w:rsidP="00A63133">
      <w:pPr>
        <w:jc w:val="center"/>
        <w:rPr>
          <w:sz w:val="26"/>
          <w:szCs w:val="26"/>
        </w:rPr>
      </w:pPr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 xml:space="preserve">движимого имущества, подлежащего принятию в муниципальную собственность 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Pr="00C61114">
        <w:rPr>
          <w:sz w:val="26"/>
          <w:szCs w:val="26"/>
        </w:rPr>
        <w:t xml:space="preserve"> Красноярского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14:paraId="49C3ED7E" w14:textId="77777777" w:rsidR="00CA4848" w:rsidRDefault="00CA4848" w:rsidP="00CA4848"/>
    <w:p w14:paraId="1474110E" w14:textId="5038BF04" w:rsidR="00EB2579" w:rsidRDefault="00EB2579" w:rsidP="00EB2579">
      <w:pPr>
        <w:autoSpaceDE w:val="0"/>
        <w:autoSpaceDN w:val="0"/>
        <w:adjustRightInd w:val="0"/>
        <w:jc w:val="both"/>
      </w:pPr>
    </w:p>
    <w:p w14:paraId="4ED1E19C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494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3727"/>
        <w:gridCol w:w="1559"/>
        <w:gridCol w:w="1559"/>
        <w:gridCol w:w="1840"/>
      </w:tblGrid>
      <w:tr w:rsidR="00EB2579" w:rsidRPr="00D659CE" w14:paraId="6DB95FD6" w14:textId="77777777" w:rsidTr="0069232E">
        <w:trPr>
          <w:trHeight w:val="585"/>
        </w:trPr>
        <w:tc>
          <w:tcPr>
            <w:tcW w:w="2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F028E" w14:textId="77777777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№ п/п</w:t>
            </w:r>
          </w:p>
        </w:tc>
        <w:tc>
          <w:tcPr>
            <w:tcW w:w="20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11D1CB78" w14:textId="77777777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Наименование имущества</w:t>
            </w:r>
          </w:p>
        </w:tc>
        <w:tc>
          <w:tcPr>
            <w:tcW w:w="84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604D4860" w14:textId="2DFA137A" w:rsidR="00EB2579" w:rsidRPr="005132B7" w:rsidRDefault="00EB2579" w:rsidP="00EB2579">
            <w:pPr>
              <w:jc w:val="center"/>
              <w:rPr>
                <w:color w:val="000000"/>
              </w:rPr>
            </w:pPr>
            <w:r w:rsidRPr="005132B7">
              <w:rPr>
                <w:color w:val="000000"/>
              </w:rPr>
              <w:t>Количество,</w:t>
            </w:r>
          </w:p>
          <w:p w14:paraId="5EF72510" w14:textId="174F827A" w:rsidR="00EB2579" w:rsidRPr="005132B7" w:rsidRDefault="00EB2579" w:rsidP="00EB2579">
            <w:pPr>
              <w:jc w:val="center"/>
              <w:rPr>
                <w:color w:val="000000"/>
              </w:rPr>
            </w:pPr>
            <w:r w:rsidRPr="005132B7">
              <w:rPr>
                <w:color w:val="000000"/>
              </w:rPr>
              <w:t>шт.</w:t>
            </w:r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14:paraId="4A55CF99" w14:textId="71923ED9" w:rsidR="00EB2579" w:rsidRPr="00D659CE" w:rsidRDefault="00EB2579" w:rsidP="006A65C3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Цена, в</w:t>
            </w:r>
            <w:r w:rsidRPr="00D659CE">
              <w:rPr>
                <w:bCs/>
                <w:color w:val="000000"/>
              </w:rPr>
              <w:t xml:space="preserve"> руб.</w:t>
            </w:r>
          </w:p>
        </w:tc>
        <w:tc>
          <w:tcPr>
            <w:tcW w:w="9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hideMark/>
          </w:tcPr>
          <w:p w14:paraId="5909F2ED" w14:textId="1E36B4C0" w:rsidR="00EB2579" w:rsidRPr="00D659CE" w:rsidRDefault="00EB2579" w:rsidP="006A65C3">
            <w:pPr>
              <w:jc w:val="center"/>
              <w:rPr>
                <w:color w:val="000000"/>
              </w:rPr>
            </w:pPr>
            <w:r w:rsidRPr="00D659CE">
              <w:rPr>
                <w:bCs/>
                <w:color w:val="000000"/>
              </w:rPr>
              <w:t>Б</w:t>
            </w:r>
            <w:r>
              <w:rPr>
                <w:bCs/>
                <w:color w:val="000000"/>
              </w:rPr>
              <w:t>ала</w:t>
            </w:r>
            <w:r w:rsidRPr="00D659CE">
              <w:rPr>
                <w:bCs/>
                <w:color w:val="000000"/>
              </w:rPr>
              <w:t>нсовая стоимость руб.</w:t>
            </w:r>
          </w:p>
        </w:tc>
      </w:tr>
      <w:tr w:rsidR="00EB2579" w:rsidRPr="00D659CE" w14:paraId="04753529" w14:textId="77777777" w:rsidTr="0069232E">
        <w:trPr>
          <w:trHeight w:val="398"/>
        </w:trPr>
        <w:tc>
          <w:tcPr>
            <w:tcW w:w="2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E8A9A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20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82B83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E5B8D7" w14:textId="77777777" w:rsidR="00EB2579" w:rsidRPr="005132B7" w:rsidRDefault="00EB2579" w:rsidP="006A65C3">
            <w:pPr>
              <w:rPr>
                <w:color w:val="000000"/>
              </w:rPr>
            </w:pPr>
          </w:p>
        </w:tc>
        <w:tc>
          <w:tcPr>
            <w:tcW w:w="8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0EA8A" w14:textId="77777777" w:rsidR="00EB2579" w:rsidRPr="00D659CE" w:rsidRDefault="00EB2579" w:rsidP="006A65C3">
            <w:pPr>
              <w:rPr>
                <w:color w:val="000000"/>
              </w:rPr>
            </w:pPr>
          </w:p>
        </w:tc>
        <w:tc>
          <w:tcPr>
            <w:tcW w:w="9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662B98D" w14:textId="77777777" w:rsidR="00EB2579" w:rsidRPr="00D659CE" w:rsidRDefault="00EB2579" w:rsidP="006A65C3">
            <w:pPr>
              <w:rPr>
                <w:color w:val="000000"/>
              </w:rPr>
            </w:pPr>
          </w:p>
        </w:tc>
      </w:tr>
      <w:tr w:rsidR="00EB2579" w:rsidRPr="00D659CE" w14:paraId="0EE7D241" w14:textId="77777777" w:rsidTr="00B04720">
        <w:trPr>
          <w:trHeight w:hRule="exact" w:val="1241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51EB1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3250" w14:textId="77777777" w:rsidR="00E309A0" w:rsidRDefault="00E309A0" w:rsidP="006A65C3"/>
          <w:p w14:paraId="50F73A00" w14:textId="60CB1216" w:rsidR="00EB2579" w:rsidRPr="00664DBD" w:rsidRDefault="00B04720" w:rsidP="00C82F9C">
            <w:r>
              <w:t>Образовательный проект (урок) «Вклад Красноярского края в Победу 1945 года»</w:t>
            </w:r>
            <w:r w:rsidR="00EB2579" w:rsidRPr="00664DBD">
              <w:t xml:space="preserve">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8BFD7D" w14:textId="246FEBC5" w:rsidR="00EB2579" w:rsidRPr="005132B7" w:rsidRDefault="008957C0" w:rsidP="006A65C3">
            <w:pPr>
              <w:jc w:val="center"/>
            </w:pPr>
            <w:r>
              <w:t>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889FBE" w14:textId="731F8B8A" w:rsidR="00EB2579" w:rsidRPr="00827E10" w:rsidRDefault="008957C0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3066</w:t>
            </w:r>
            <w:r w:rsidR="0069232E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65151D" w14:textId="2BCAAC1D" w:rsidR="00EB2579" w:rsidRPr="00D659CE" w:rsidRDefault="008957C0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15 330</w:t>
            </w:r>
            <w:r w:rsidR="0048153C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</w:tr>
      <w:tr w:rsidR="0002344A" w:rsidRPr="00D659CE" w14:paraId="242E2D34" w14:textId="77777777" w:rsidTr="0069232E">
        <w:trPr>
          <w:trHeight w:hRule="exact" w:val="420"/>
        </w:trPr>
        <w:tc>
          <w:tcPr>
            <w:tcW w:w="2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F5F0F1" w14:textId="77777777" w:rsidR="00EB2579" w:rsidRPr="00D659CE" w:rsidRDefault="00EB2579" w:rsidP="006A65C3">
            <w:pPr>
              <w:jc w:val="right"/>
              <w:rPr>
                <w:color w:val="000000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322E" w14:textId="77777777" w:rsidR="00EB2579" w:rsidRPr="0006561C" w:rsidRDefault="00EB2579" w:rsidP="006A65C3">
            <w:pPr>
              <w:rPr>
                <w:bCs/>
              </w:rPr>
            </w:pPr>
            <w:r w:rsidRPr="0006561C">
              <w:rPr>
                <w:bCs/>
              </w:rPr>
              <w:t>Итого: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07F1C" w14:textId="6727014E" w:rsidR="00EB2579" w:rsidRPr="005132B7" w:rsidRDefault="008957C0" w:rsidP="006A65C3">
            <w:pPr>
              <w:jc w:val="center"/>
            </w:pPr>
            <w:r>
              <w:t>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93740" w14:textId="25CD2B04" w:rsidR="00EB2579" w:rsidRPr="00D659CE" w:rsidRDefault="008957C0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3066,00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498989" w14:textId="62600377" w:rsidR="00EB2579" w:rsidRPr="00D659CE" w:rsidRDefault="0069232E" w:rsidP="006A65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957C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="008957C0">
              <w:rPr>
                <w:color w:val="000000"/>
              </w:rPr>
              <w:t>330</w:t>
            </w:r>
            <w:r w:rsidR="0048153C">
              <w:rPr>
                <w:color w:val="000000"/>
              </w:rPr>
              <w:t>,</w:t>
            </w:r>
            <w:r w:rsidR="008957C0">
              <w:rPr>
                <w:color w:val="000000"/>
              </w:rPr>
              <w:t>00</w:t>
            </w:r>
          </w:p>
        </w:tc>
      </w:tr>
    </w:tbl>
    <w:p w14:paraId="1A88F4F7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32A6FBD" w14:textId="77777777" w:rsidR="00EB2579" w:rsidRDefault="00EB2579" w:rsidP="00EB257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F20AF68" w14:textId="77777777" w:rsidR="00C101DF" w:rsidRDefault="00C101DF" w:rsidP="006A6DDA"/>
    <w:p w14:paraId="13F5E57A" w14:textId="77777777" w:rsidR="00C101DF" w:rsidRDefault="00C101DF" w:rsidP="006A6DDA"/>
    <w:p w14:paraId="5B7131BD" w14:textId="77777777" w:rsidR="00C101DF" w:rsidRDefault="00C101DF" w:rsidP="006A6DDA"/>
    <w:p w14:paraId="208E173F" w14:textId="77777777" w:rsidR="00C101DF" w:rsidRDefault="00C101DF" w:rsidP="006A6DDA"/>
    <w:p w14:paraId="061EA1D5" w14:textId="77777777" w:rsidR="00C101DF" w:rsidRDefault="00C101DF" w:rsidP="006A6DDA"/>
    <w:p w14:paraId="603328F7" w14:textId="77777777" w:rsidR="00C101DF" w:rsidRDefault="00C101DF" w:rsidP="006A6DDA"/>
    <w:p w14:paraId="25B77B9A" w14:textId="77777777" w:rsidR="00C101DF" w:rsidRDefault="00C101DF" w:rsidP="006A6DDA"/>
    <w:p w14:paraId="0B0D7DB1" w14:textId="77777777" w:rsidR="00C101DF" w:rsidRDefault="00C101DF" w:rsidP="006A6DDA"/>
    <w:p w14:paraId="1F9BB25D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12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2344A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38E5"/>
    <w:rsid w:val="00106111"/>
    <w:rsid w:val="00120091"/>
    <w:rsid w:val="00150636"/>
    <w:rsid w:val="001737DE"/>
    <w:rsid w:val="00194304"/>
    <w:rsid w:val="001979EA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97878"/>
    <w:rsid w:val="00397A40"/>
    <w:rsid w:val="003B56A1"/>
    <w:rsid w:val="003B6467"/>
    <w:rsid w:val="003C0AF2"/>
    <w:rsid w:val="003C67DC"/>
    <w:rsid w:val="003E4096"/>
    <w:rsid w:val="00400A7B"/>
    <w:rsid w:val="004111D5"/>
    <w:rsid w:val="004147D5"/>
    <w:rsid w:val="0043588F"/>
    <w:rsid w:val="00435F5B"/>
    <w:rsid w:val="0044504B"/>
    <w:rsid w:val="0048153C"/>
    <w:rsid w:val="00485CB7"/>
    <w:rsid w:val="004926DF"/>
    <w:rsid w:val="00495EDD"/>
    <w:rsid w:val="004D395C"/>
    <w:rsid w:val="004D6B8D"/>
    <w:rsid w:val="005132B7"/>
    <w:rsid w:val="00546256"/>
    <w:rsid w:val="0055034E"/>
    <w:rsid w:val="00574466"/>
    <w:rsid w:val="00582455"/>
    <w:rsid w:val="005B3353"/>
    <w:rsid w:val="005C2C1F"/>
    <w:rsid w:val="005F7C79"/>
    <w:rsid w:val="0063722A"/>
    <w:rsid w:val="0069232E"/>
    <w:rsid w:val="006A6DDA"/>
    <w:rsid w:val="006C31F8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E0D27"/>
    <w:rsid w:val="007E76D6"/>
    <w:rsid w:val="008245A4"/>
    <w:rsid w:val="00827E04"/>
    <w:rsid w:val="00855068"/>
    <w:rsid w:val="008631ED"/>
    <w:rsid w:val="00875B4F"/>
    <w:rsid w:val="00885123"/>
    <w:rsid w:val="00887D4E"/>
    <w:rsid w:val="008957C0"/>
    <w:rsid w:val="00897A48"/>
    <w:rsid w:val="008C3B9E"/>
    <w:rsid w:val="008E5967"/>
    <w:rsid w:val="009224B1"/>
    <w:rsid w:val="009248B1"/>
    <w:rsid w:val="00935BE6"/>
    <w:rsid w:val="00946E8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D732F"/>
    <w:rsid w:val="00AE51A4"/>
    <w:rsid w:val="00AF611E"/>
    <w:rsid w:val="00B04720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27A62"/>
    <w:rsid w:val="00C5092A"/>
    <w:rsid w:val="00C55FB1"/>
    <w:rsid w:val="00C6064C"/>
    <w:rsid w:val="00C61114"/>
    <w:rsid w:val="00C619E4"/>
    <w:rsid w:val="00C67CDC"/>
    <w:rsid w:val="00C719B4"/>
    <w:rsid w:val="00C76E2C"/>
    <w:rsid w:val="00C82F9C"/>
    <w:rsid w:val="00CA4848"/>
    <w:rsid w:val="00CA621C"/>
    <w:rsid w:val="00CC7D87"/>
    <w:rsid w:val="00CD4093"/>
    <w:rsid w:val="00CD5468"/>
    <w:rsid w:val="00CE2012"/>
    <w:rsid w:val="00D03555"/>
    <w:rsid w:val="00D12852"/>
    <w:rsid w:val="00D36849"/>
    <w:rsid w:val="00D61A19"/>
    <w:rsid w:val="00D67C8C"/>
    <w:rsid w:val="00D878C7"/>
    <w:rsid w:val="00DA5A7B"/>
    <w:rsid w:val="00DB5EB8"/>
    <w:rsid w:val="00DC299F"/>
    <w:rsid w:val="00DF1ABD"/>
    <w:rsid w:val="00DF67D3"/>
    <w:rsid w:val="00E07B5C"/>
    <w:rsid w:val="00E138B7"/>
    <w:rsid w:val="00E155D4"/>
    <w:rsid w:val="00E26A82"/>
    <w:rsid w:val="00E309A0"/>
    <w:rsid w:val="00E356CE"/>
    <w:rsid w:val="00E7609F"/>
    <w:rsid w:val="00E8478E"/>
    <w:rsid w:val="00E84ED9"/>
    <w:rsid w:val="00E96CF3"/>
    <w:rsid w:val="00EB2579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C328D"/>
    <w:rsid w:val="00FD28FA"/>
    <w:rsid w:val="00FE454D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27C6"/>
  <w15:docId w15:val="{EE79D279-9259-4AB2-A3CE-16F64CFE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CA48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19</cp:revision>
  <cp:lastPrinted>2025-07-21T03:34:00Z</cp:lastPrinted>
  <dcterms:created xsi:type="dcterms:W3CDTF">2025-06-30T08:06:00Z</dcterms:created>
  <dcterms:modified xsi:type="dcterms:W3CDTF">2025-08-12T07:05:00Z</dcterms:modified>
</cp:coreProperties>
</file>